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C5" w:rsidRPr="002E33C5" w:rsidRDefault="002E33C5" w:rsidP="002E33C5">
      <w:pPr>
        <w:rPr>
          <w:rFonts w:asciiTheme="minorEastAsia" w:eastAsiaTheme="minorEastAsia" w:hAnsiTheme="minorEastAsia"/>
          <w:szCs w:val="21"/>
        </w:rPr>
      </w:pPr>
      <w:r w:rsidRPr="002E33C5">
        <w:rPr>
          <w:rFonts w:asciiTheme="minorEastAsia" w:eastAsiaTheme="minorEastAsia" w:hAnsiTheme="minorEastAsia" w:hint="eastAsia"/>
          <w:szCs w:val="21"/>
        </w:rPr>
        <w:t>附件</w:t>
      </w:r>
      <w:r w:rsidR="001E30DF">
        <w:rPr>
          <w:rFonts w:asciiTheme="minorEastAsia" w:eastAsiaTheme="minorEastAsia" w:hAnsiTheme="minorEastAsia" w:hint="eastAsia"/>
          <w:szCs w:val="21"/>
        </w:rPr>
        <w:t>1</w:t>
      </w:r>
      <w:r w:rsidRPr="002E33C5">
        <w:rPr>
          <w:rFonts w:asciiTheme="minorEastAsia" w:eastAsiaTheme="minorEastAsia" w:hAnsiTheme="minorEastAsia" w:hint="eastAsia"/>
          <w:szCs w:val="21"/>
        </w:rPr>
        <w:t>:</w:t>
      </w:r>
    </w:p>
    <w:p w:rsidR="00E76D30" w:rsidRPr="005A7FB8" w:rsidRDefault="00383205" w:rsidP="00E76D3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长春工业大学</w:t>
      </w:r>
      <w:r w:rsidR="00AE3862" w:rsidRPr="005A7FB8">
        <w:rPr>
          <w:rFonts w:ascii="黑体" w:eastAsia="黑体" w:hAnsi="黑体" w:hint="eastAsia"/>
          <w:sz w:val="36"/>
          <w:szCs w:val="36"/>
        </w:rPr>
        <w:t>科研项目绩效</w:t>
      </w:r>
      <w:r w:rsidR="00E76D30" w:rsidRPr="005A7FB8">
        <w:rPr>
          <w:rFonts w:ascii="黑体" w:eastAsia="黑体" w:hAnsi="黑体" w:hint="eastAsia"/>
          <w:sz w:val="36"/>
          <w:szCs w:val="36"/>
        </w:rPr>
        <w:t>发放申请表</w:t>
      </w:r>
    </w:p>
    <w:tbl>
      <w:tblPr>
        <w:tblW w:w="0" w:type="auto"/>
        <w:jc w:val="center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861"/>
        <w:gridCol w:w="1265"/>
        <w:gridCol w:w="235"/>
        <w:gridCol w:w="1532"/>
        <w:gridCol w:w="131"/>
        <w:gridCol w:w="1508"/>
        <w:gridCol w:w="675"/>
        <w:gridCol w:w="884"/>
        <w:gridCol w:w="880"/>
      </w:tblGrid>
      <w:tr w:rsidR="00E76D30" w:rsidRPr="005A7FB8" w:rsidTr="00AF0383">
        <w:trPr>
          <w:trHeight w:val="851"/>
          <w:jc w:val="center"/>
        </w:trPr>
        <w:tc>
          <w:tcPr>
            <w:tcW w:w="1513" w:type="dxa"/>
            <w:gridSpan w:val="2"/>
            <w:vAlign w:val="center"/>
          </w:tcPr>
          <w:p w:rsidR="005A7FB8" w:rsidRDefault="00E76D30" w:rsidP="00BB30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项目名称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及</w:t>
            </w:r>
          </w:p>
          <w:p w:rsidR="00E76D30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任务书编号</w:t>
            </w:r>
          </w:p>
        </w:tc>
        <w:tc>
          <w:tcPr>
            <w:tcW w:w="7110" w:type="dxa"/>
            <w:gridSpan w:val="8"/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F7CC6" w:rsidRPr="005A7FB8" w:rsidTr="00CF7CC6">
        <w:trPr>
          <w:trHeight w:val="313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 w:rsidR="00CF7CC6" w:rsidRDefault="00CF7CC6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发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放</w:t>
            </w:r>
          </w:p>
          <w:p w:rsidR="00CF7CC6" w:rsidRPr="005A7FB8" w:rsidRDefault="00CF7CC6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方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式</w:t>
            </w:r>
          </w:p>
        </w:tc>
        <w:tc>
          <w:tcPr>
            <w:tcW w:w="4671" w:type="dxa"/>
            <w:gridSpan w:val="5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:rsidR="00CF7CC6" w:rsidRPr="00EF4CA7" w:rsidRDefault="00CF7CC6" w:rsidP="00EF4CA7">
            <w:pPr>
              <w:spacing w:line="360" w:lineRule="auto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纵向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首次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末</w:t>
            </w:r>
            <w:r>
              <w:rPr>
                <w:rFonts w:ascii="Times New Roman" w:eastAsia="仿宋" w:hAnsi="仿宋"/>
                <w:sz w:val="24"/>
                <w:szCs w:val="24"/>
              </w:rPr>
              <w:t>次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C6" w:rsidRDefault="00CF7CC6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财务编号</w:t>
            </w:r>
          </w:p>
          <w:p w:rsidR="00CF7CC6" w:rsidRPr="005A7FB8" w:rsidRDefault="00CF7CC6" w:rsidP="00EF4CA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47D61">
              <w:rPr>
                <w:rFonts w:ascii="Times New Roman" w:eastAsia="仿宋" w:hAnsi="Times New Roman" w:hint="eastAsia"/>
                <w:sz w:val="18"/>
                <w:szCs w:val="18"/>
              </w:rPr>
              <w:t>（国</w:t>
            </w:r>
            <w:r w:rsidR="00247D61" w:rsidRPr="00247D61">
              <w:rPr>
                <w:rFonts w:ascii="Times New Roman" w:eastAsia="仿宋" w:hAnsi="Times New Roman" w:hint="eastAsia"/>
                <w:sz w:val="18"/>
                <w:szCs w:val="18"/>
              </w:rPr>
              <w:t>自</w:t>
            </w:r>
            <w:r w:rsidRPr="00247D61">
              <w:rPr>
                <w:rFonts w:ascii="Times New Roman" w:eastAsia="仿宋" w:hAnsi="Times New Roman" w:hint="eastAsia"/>
                <w:sz w:val="18"/>
                <w:szCs w:val="18"/>
              </w:rPr>
              <w:t>基不填）</w:t>
            </w:r>
          </w:p>
        </w:tc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:rsidR="00CF7CC6" w:rsidRPr="00EF4CA7" w:rsidRDefault="00CF7CC6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F7CC6" w:rsidRPr="005A7FB8" w:rsidTr="00CF7CC6">
        <w:trPr>
          <w:trHeight w:val="795"/>
          <w:jc w:val="center"/>
        </w:trPr>
        <w:tc>
          <w:tcPr>
            <w:tcW w:w="1513" w:type="dxa"/>
            <w:gridSpan w:val="2"/>
            <w:vMerge/>
            <w:vAlign w:val="center"/>
          </w:tcPr>
          <w:p w:rsidR="00CF7CC6" w:rsidRDefault="00CF7CC6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:rsidR="00CF7CC6" w:rsidRDefault="00CF7CC6" w:rsidP="00EF4CA7">
            <w:pPr>
              <w:spacing w:line="2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横向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专利转让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  <w:p w:rsidR="00CF7CC6" w:rsidRPr="00CF7CC6" w:rsidRDefault="00CF3CC9" w:rsidP="00EF4CA7">
            <w:pPr>
              <w:spacing w:line="26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2019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日之后办理</w:t>
            </w:r>
            <w:r w:rsidR="00CF7CC6" w:rsidRPr="00CF7CC6">
              <w:rPr>
                <w:rFonts w:ascii="Times New Roman" w:eastAsia="仿宋" w:hAnsi="Times New Roman"/>
                <w:sz w:val="18"/>
                <w:szCs w:val="18"/>
              </w:rPr>
              <w:t>技术合同登记认定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>是□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CF7CC6" w:rsidRPr="00CF7CC6">
              <w:rPr>
                <w:rFonts w:ascii="Times New Roman" w:eastAsia="仿宋" w:hAnsi="Times New Roman" w:hint="eastAsia"/>
                <w:sz w:val="18"/>
                <w:szCs w:val="18"/>
              </w:rPr>
              <w:t>否□</w:t>
            </w:r>
          </w:p>
          <w:p w:rsidR="00CF7CC6" w:rsidRPr="00CF3CC9" w:rsidRDefault="00CF7CC6" w:rsidP="00EF4CA7">
            <w:pPr>
              <w:spacing w:line="260" w:lineRule="exact"/>
              <w:jc w:val="left"/>
              <w:rPr>
                <w:rFonts w:ascii="Times New Roman" w:eastAsia="仿宋" w:hAnsi="Times New Roman"/>
                <w:b/>
                <w:sz w:val="15"/>
                <w:szCs w:val="15"/>
              </w:rPr>
            </w:pPr>
            <w:r w:rsidRPr="00CF3CC9">
              <w:rPr>
                <w:rFonts w:ascii="Times New Roman" w:eastAsia="仿宋" w:hAnsi="Times New Roman"/>
                <w:b/>
                <w:sz w:val="15"/>
                <w:szCs w:val="15"/>
              </w:rPr>
              <w:t>（</w:t>
            </w:r>
            <w:r w:rsidRPr="00CF3CC9">
              <w:rPr>
                <w:rFonts w:ascii="Times New Roman" w:eastAsia="仿宋" w:hAnsi="Times New Roman" w:hint="eastAsia"/>
                <w:b/>
                <w:sz w:val="15"/>
                <w:szCs w:val="15"/>
              </w:rPr>
              <w:t>2019</w:t>
            </w:r>
            <w:r w:rsidRPr="00CF3CC9">
              <w:rPr>
                <w:rFonts w:ascii="Times New Roman" w:eastAsia="仿宋" w:hAnsi="Times New Roman" w:hint="eastAsia"/>
                <w:b/>
                <w:sz w:val="15"/>
                <w:szCs w:val="15"/>
              </w:rPr>
              <w:t>年办理合同登记认定项目可免征</w:t>
            </w:r>
            <w:r w:rsidRPr="00CF3CC9">
              <w:rPr>
                <w:rFonts w:ascii="Times New Roman" w:eastAsia="仿宋" w:hAnsi="Times New Roman" w:hint="eastAsia"/>
                <w:b/>
                <w:sz w:val="15"/>
                <w:szCs w:val="15"/>
              </w:rPr>
              <w:t>50%</w:t>
            </w:r>
            <w:r w:rsidRPr="00CF3CC9">
              <w:rPr>
                <w:rFonts w:ascii="Times New Roman" w:eastAsia="仿宋" w:hAnsi="Times New Roman" w:hint="eastAsia"/>
                <w:b/>
                <w:sz w:val="15"/>
                <w:szCs w:val="15"/>
              </w:rPr>
              <w:t>个人所得税</w:t>
            </w:r>
            <w:r w:rsidRPr="00CF3CC9">
              <w:rPr>
                <w:rFonts w:ascii="Times New Roman" w:eastAsia="仿宋" w:hAnsi="Times New Roman"/>
                <w:b/>
                <w:sz w:val="15"/>
                <w:szCs w:val="15"/>
              </w:rPr>
              <w:t>）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C6" w:rsidRPr="005A7FB8" w:rsidRDefault="00CF7CC6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vAlign w:val="center"/>
          </w:tcPr>
          <w:p w:rsidR="00CF7CC6" w:rsidRPr="00EF4CA7" w:rsidRDefault="00CF7CC6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EF4CA7">
        <w:trPr>
          <w:trHeight w:val="712"/>
          <w:jc w:val="center"/>
        </w:trPr>
        <w:tc>
          <w:tcPr>
            <w:tcW w:w="1513" w:type="dxa"/>
            <w:gridSpan w:val="2"/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预算绩效额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已发放额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本次发放额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EF4CA7">
        <w:trPr>
          <w:trHeight w:val="1868"/>
          <w:jc w:val="center"/>
        </w:trPr>
        <w:tc>
          <w:tcPr>
            <w:tcW w:w="1513" w:type="dxa"/>
            <w:gridSpan w:val="2"/>
            <w:vAlign w:val="center"/>
          </w:tcPr>
          <w:p w:rsidR="00EF4CA7" w:rsidRDefault="00EF4CA7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项目进展</w:t>
            </w:r>
          </w:p>
          <w:p w:rsidR="00E76D30" w:rsidRPr="00EF4CA7" w:rsidRDefault="00EF4CA7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及取得成果</w:t>
            </w:r>
          </w:p>
        </w:tc>
        <w:tc>
          <w:tcPr>
            <w:tcW w:w="7110" w:type="dxa"/>
            <w:gridSpan w:val="8"/>
          </w:tcPr>
          <w:p w:rsidR="00EF4CA7" w:rsidRPr="00EF4CA7" w:rsidRDefault="00EF4CA7" w:rsidP="00682DC9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  <w:p w:rsidR="00EF4CA7" w:rsidRDefault="00EF4CA7" w:rsidP="00682DC9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仿宋"/>
                <w:sz w:val="24"/>
                <w:szCs w:val="24"/>
              </w:rPr>
              <w:t>在</w:t>
            </w:r>
            <w:proofErr w:type="gramStart"/>
            <w:r>
              <w:rPr>
                <w:rFonts w:ascii="Times New Roman" w:eastAsia="仿宋" w:hAnsi="仿宋"/>
                <w:sz w:val="24"/>
                <w:szCs w:val="24"/>
              </w:rPr>
              <w:t>研</w:t>
            </w:r>
            <w:proofErr w:type="gramEnd"/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结题</w:t>
            </w:r>
          </w:p>
          <w:p w:rsidR="00EF4CA7" w:rsidRDefault="00E76D30" w:rsidP="00682DC9">
            <w:pPr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在</w:t>
            </w:r>
            <w:proofErr w:type="gramStart"/>
            <w:r w:rsidR="00EF4CA7">
              <w:rPr>
                <w:rFonts w:ascii="Times New Roman" w:eastAsia="仿宋" w:hAnsi="仿宋"/>
                <w:sz w:val="24"/>
                <w:szCs w:val="24"/>
              </w:rPr>
              <w:t>研</w:t>
            </w:r>
            <w:proofErr w:type="gramEnd"/>
            <w:r w:rsidR="00383205">
              <w:rPr>
                <w:rFonts w:ascii="Times New Roman" w:eastAsia="仿宋" w:hAnsi="仿宋" w:hint="eastAsia"/>
                <w:sz w:val="24"/>
                <w:szCs w:val="24"/>
              </w:rPr>
              <w:t>请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说明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项目进展程度</w:t>
            </w:r>
            <w:r w:rsidR="00EF4CA7">
              <w:rPr>
                <w:rFonts w:ascii="Times New Roman" w:eastAsia="仿宋" w:hAnsi="仿宋" w:hint="eastAsia"/>
                <w:sz w:val="24"/>
                <w:szCs w:val="24"/>
              </w:rPr>
              <w:t>；</w:t>
            </w:r>
            <w:r w:rsidR="00665B5B">
              <w:rPr>
                <w:rFonts w:ascii="Times New Roman" w:eastAsia="仿宋" w:hAnsi="仿宋"/>
                <w:sz w:val="24"/>
                <w:szCs w:val="24"/>
              </w:rPr>
              <w:t>结题请简述项目完成情况）</w:t>
            </w:r>
          </w:p>
          <w:p w:rsidR="00E76D30" w:rsidRPr="001B39EA" w:rsidRDefault="00E76D30" w:rsidP="001B39E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806"/>
          <w:jc w:val="center"/>
        </w:trPr>
        <w:tc>
          <w:tcPr>
            <w:tcW w:w="652" w:type="dxa"/>
            <w:vMerge w:val="restart"/>
            <w:vAlign w:val="center"/>
          </w:tcPr>
          <w:p w:rsidR="00BB3085" w:rsidRPr="005A7FB8" w:rsidRDefault="00BB3085" w:rsidP="005A7FB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绩效</w:t>
            </w:r>
            <w:r w:rsidR="00EF4CA7">
              <w:rPr>
                <w:rFonts w:ascii="Times New Roman" w:eastAsia="仿宋" w:hAnsi="仿宋" w:hint="eastAsia"/>
                <w:sz w:val="24"/>
                <w:szCs w:val="24"/>
              </w:rPr>
              <w:t>申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领</w:t>
            </w:r>
            <w:r w:rsidR="00ED2385" w:rsidRPr="005A7FB8">
              <w:rPr>
                <w:rFonts w:ascii="Times New Roman" w:eastAsia="仿宋" w:hAnsi="仿宋"/>
                <w:sz w:val="24"/>
                <w:szCs w:val="24"/>
              </w:rPr>
              <w:t>明细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所在学院</w:t>
            </w:r>
          </w:p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（或单位）</w:t>
            </w: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ED" w:rsidRPr="00D97FED" w:rsidRDefault="00BB3085" w:rsidP="00D97FED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工资编号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250" w:rsidRDefault="00BB3085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发放额</w:t>
            </w:r>
          </w:p>
          <w:p w:rsidR="00BB3085" w:rsidRPr="004E5047" w:rsidRDefault="00BB3085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4E5047">
              <w:rPr>
                <w:rFonts w:ascii="Times New Roman" w:eastAsia="仿宋" w:hAnsi="仿宋"/>
                <w:szCs w:val="21"/>
              </w:rPr>
              <w:t>（</w:t>
            </w:r>
            <w:r w:rsidR="00801250" w:rsidRPr="004E5047">
              <w:rPr>
                <w:rFonts w:ascii="Times New Roman" w:eastAsia="仿宋" w:hAnsi="仿宋"/>
                <w:szCs w:val="21"/>
              </w:rPr>
              <w:t>单位：万</w:t>
            </w:r>
            <w:r w:rsidRPr="004E5047">
              <w:rPr>
                <w:rFonts w:ascii="Times New Roman" w:eastAsia="仿宋" w:hAnsi="仿宋"/>
                <w:szCs w:val="21"/>
              </w:rPr>
              <w:t>元）</w:t>
            </w:r>
          </w:p>
        </w:tc>
      </w:tr>
      <w:tr w:rsidR="00BB3085" w:rsidRPr="005A7FB8" w:rsidTr="00AF0383">
        <w:trPr>
          <w:trHeight w:val="615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623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1063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项目负责人意见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bookmarkStart w:id="0" w:name="_GoBack"/>
            <w:bookmarkEnd w:id="0"/>
            <w:r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BB3085" w:rsidRPr="005A7FB8" w:rsidRDefault="00BB3085" w:rsidP="00BB30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:rsidR="00BB3085" w:rsidRPr="005A7FB8" w:rsidRDefault="00BB3085" w:rsidP="00BB30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:rsidTr="00AF0383">
        <w:trPr>
          <w:trHeight w:val="1209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ED2385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</w:t>
            </w:r>
            <w:proofErr w:type="gramStart"/>
            <w:r w:rsidRPr="005A7FB8">
              <w:rPr>
                <w:rFonts w:ascii="Times New Roman" w:eastAsia="仿宋" w:hAnsi="仿宋"/>
                <w:sz w:val="24"/>
                <w:szCs w:val="24"/>
              </w:rPr>
              <w:t>处相关</w:t>
            </w:r>
            <w:proofErr w:type="gramEnd"/>
            <w:r w:rsidRPr="005A7FB8">
              <w:rPr>
                <w:rFonts w:ascii="Times New Roman" w:eastAsia="仿宋" w:hAnsi="仿宋"/>
                <w:sz w:val="24"/>
                <w:szCs w:val="24"/>
              </w:rPr>
              <w:t>科室意见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  <w:vAlign w:val="center"/>
          </w:tcPr>
          <w:p w:rsidR="00ED2385" w:rsidRPr="005A7FB8" w:rsidRDefault="00ED2385" w:rsidP="00ED2385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ED23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:rsidR="00BB30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:rsidTr="00AF0383">
        <w:trPr>
          <w:trHeight w:val="1009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</w:t>
            </w:r>
            <w:proofErr w:type="gramStart"/>
            <w:r w:rsidRPr="005A7FB8">
              <w:rPr>
                <w:rFonts w:ascii="Times New Roman" w:eastAsia="仿宋" w:hAnsi="仿宋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110" w:type="dxa"/>
            <w:gridSpan w:val="8"/>
            <w:vAlign w:val="center"/>
          </w:tcPr>
          <w:p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B3085" w:rsidRPr="005A7FB8" w:rsidRDefault="005160AD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签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字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="00BB3085"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F53C96" w:rsidRPr="00ED2385" w:rsidRDefault="00604F37" w:rsidP="005A7FB8">
      <w:pPr>
        <w:ind w:firstLineChars="50" w:firstLine="105"/>
        <w:rPr>
          <w:w w:val="88"/>
          <w:sz w:val="24"/>
          <w:szCs w:val="24"/>
        </w:rPr>
      </w:pPr>
      <w:r w:rsidRPr="00ED2385">
        <w:rPr>
          <w:rFonts w:hint="eastAsia"/>
          <w:w w:val="88"/>
          <w:sz w:val="24"/>
          <w:szCs w:val="24"/>
        </w:rPr>
        <w:t>注：此表格一式三份</w:t>
      </w:r>
      <w:r w:rsidR="00A808D6">
        <w:rPr>
          <w:rFonts w:hint="eastAsia"/>
          <w:w w:val="88"/>
          <w:sz w:val="24"/>
          <w:szCs w:val="24"/>
        </w:rPr>
        <w:t>打印</w:t>
      </w:r>
      <w:r w:rsidRPr="00ED2385">
        <w:rPr>
          <w:rFonts w:hint="eastAsia"/>
          <w:w w:val="88"/>
          <w:sz w:val="24"/>
          <w:szCs w:val="24"/>
        </w:rPr>
        <w:t>（项目组、科研处、</w:t>
      </w:r>
      <w:r w:rsidR="00383205">
        <w:rPr>
          <w:rFonts w:hint="eastAsia"/>
          <w:w w:val="88"/>
          <w:sz w:val="24"/>
          <w:szCs w:val="24"/>
        </w:rPr>
        <w:t>计划</w:t>
      </w:r>
      <w:r w:rsidR="00903F5D">
        <w:rPr>
          <w:rFonts w:hint="eastAsia"/>
          <w:w w:val="88"/>
          <w:sz w:val="24"/>
          <w:szCs w:val="24"/>
        </w:rPr>
        <w:t>财务处各保留一份</w:t>
      </w:r>
      <w:r w:rsidRPr="00ED2385">
        <w:rPr>
          <w:rFonts w:hint="eastAsia"/>
          <w:w w:val="88"/>
          <w:sz w:val="24"/>
          <w:szCs w:val="24"/>
        </w:rPr>
        <w:t>）</w:t>
      </w:r>
      <w:r w:rsidR="00AF0383">
        <w:rPr>
          <w:rFonts w:hint="eastAsia"/>
          <w:w w:val="88"/>
          <w:sz w:val="24"/>
          <w:szCs w:val="24"/>
        </w:rPr>
        <w:t>。</w:t>
      </w:r>
      <w:r w:rsidR="001E30DF">
        <w:rPr>
          <w:rFonts w:hint="eastAsia"/>
          <w:w w:val="88"/>
          <w:sz w:val="24"/>
          <w:szCs w:val="24"/>
        </w:rPr>
        <w:t>本单位人员填写工资编号</w:t>
      </w:r>
      <w:r w:rsidR="002066D9">
        <w:rPr>
          <w:rFonts w:hint="eastAsia"/>
          <w:w w:val="88"/>
          <w:sz w:val="24"/>
          <w:szCs w:val="24"/>
        </w:rPr>
        <w:t>，</w:t>
      </w:r>
      <w:r w:rsidR="001E30DF" w:rsidRPr="00D97FED">
        <w:rPr>
          <w:rFonts w:hint="eastAsia"/>
          <w:w w:val="88"/>
          <w:sz w:val="24"/>
          <w:szCs w:val="24"/>
        </w:rPr>
        <w:t>外单位人员需要详细</w:t>
      </w:r>
      <w:r w:rsidR="00E30807" w:rsidRPr="00D97FED">
        <w:rPr>
          <w:rFonts w:hint="eastAsia"/>
          <w:w w:val="88"/>
          <w:sz w:val="24"/>
          <w:szCs w:val="24"/>
        </w:rPr>
        <w:t>填写银行卡号</w:t>
      </w:r>
      <w:r w:rsidR="001E30DF" w:rsidRPr="00D97FED">
        <w:rPr>
          <w:rFonts w:hint="eastAsia"/>
          <w:w w:val="88"/>
          <w:sz w:val="24"/>
          <w:szCs w:val="24"/>
        </w:rPr>
        <w:t>、开户行</w:t>
      </w:r>
      <w:r w:rsidR="00E30807" w:rsidRPr="00D97FED">
        <w:rPr>
          <w:rFonts w:hint="eastAsia"/>
          <w:w w:val="88"/>
          <w:sz w:val="24"/>
          <w:szCs w:val="24"/>
        </w:rPr>
        <w:t>。</w:t>
      </w:r>
    </w:p>
    <w:sectPr w:rsidR="00F53C96" w:rsidRPr="00ED2385" w:rsidSect="00083789">
      <w:footerReference w:type="default" r:id="rId7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FB" w:rsidRDefault="001456FB" w:rsidP="006268F6">
      <w:r>
        <w:separator/>
      </w:r>
    </w:p>
  </w:endnote>
  <w:endnote w:type="continuationSeparator" w:id="0">
    <w:p w:rsidR="001456FB" w:rsidRDefault="001456FB" w:rsidP="0062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94" w:rsidRDefault="00301394">
    <w:pPr>
      <w:pStyle w:val="a4"/>
      <w:jc w:val="center"/>
    </w:pPr>
  </w:p>
  <w:p w:rsidR="00301394" w:rsidRDefault="00301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FB" w:rsidRDefault="001456FB" w:rsidP="006268F6">
      <w:r>
        <w:separator/>
      </w:r>
    </w:p>
  </w:footnote>
  <w:footnote w:type="continuationSeparator" w:id="0">
    <w:p w:rsidR="001456FB" w:rsidRDefault="001456FB" w:rsidP="0062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8F6"/>
    <w:rsid w:val="00023A9E"/>
    <w:rsid w:val="000312C5"/>
    <w:rsid w:val="000535BF"/>
    <w:rsid w:val="00067A27"/>
    <w:rsid w:val="0007039C"/>
    <w:rsid w:val="0007572C"/>
    <w:rsid w:val="00083789"/>
    <w:rsid w:val="00086A3B"/>
    <w:rsid w:val="00087CD0"/>
    <w:rsid w:val="000B049E"/>
    <w:rsid w:val="000B150E"/>
    <w:rsid w:val="000C0924"/>
    <w:rsid w:val="000C3361"/>
    <w:rsid w:val="000C3EAC"/>
    <w:rsid w:val="000D339A"/>
    <w:rsid w:val="000F11AD"/>
    <w:rsid w:val="001076A7"/>
    <w:rsid w:val="001456FB"/>
    <w:rsid w:val="00147D80"/>
    <w:rsid w:val="00151C6C"/>
    <w:rsid w:val="0015418F"/>
    <w:rsid w:val="00175B0F"/>
    <w:rsid w:val="00195F0B"/>
    <w:rsid w:val="001A3ACA"/>
    <w:rsid w:val="001B39EA"/>
    <w:rsid w:val="001B523E"/>
    <w:rsid w:val="001C2682"/>
    <w:rsid w:val="001C2FEA"/>
    <w:rsid w:val="001E30DF"/>
    <w:rsid w:val="001F09B9"/>
    <w:rsid w:val="0020000C"/>
    <w:rsid w:val="002066D9"/>
    <w:rsid w:val="00210318"/>
    <w:rsid w:val="00247D61"/>
    <w:rsid w:val="00250458"/>
    <w:rsid w:val="00257B76"/>
    <w:rsid w:val="00270D78"/>
    <w:rsid w:val="0027408B"/>
    <w:rsid w:val="002916B9"/>
    <w:rsid w:val="002C2B0E"/>
    <w:rsid w:val="002D1C90"/>
    <w:rsid w:val="002D30B3"/>
    <w:rsid w:val="002E33C5"/>
    <w:rsid w:val="00301394"/>
    <w:rsid w:val="00345687"/>
    <w:rsid w:val="00353EA1"/>
    <w:rsid w:val="00383205"/>
    <w:rsid w:val="003A5B4D"/>
    <w:rsid w:val="003F3A6A"/>
    <w:rsid w:val="00401F41"/>
    <w:rsid w:val="00420AC2"/>
    <w:rsid w:val="00462C8A"/>
    <w:rsid w:val="0046329B"/>
    <w:rsid w:val="00485437"/>
    <w:rsid w:val="00490A5D"/>
    <w:rsid w:val="0049115E"/>
    <w:rsid w:val="00493769"/>
    <w:rsid w:val="00496E1D"/>
    <w:rsid w:val="004D43AC"/>
    <w:rsid w:val="004D7DE9"/>
    <w:rsid w:val="004E5047"/>
    <w:rsid w:val="004F23AC"/>
    <w:rsid w:val="005160AD"/>
    <w:rsid w:val="00557CD7"/>
    <w:rsid w:val="005612A7"/>
    <w:rsid w:val="005A7FB8"/>
    <w:rsid w:val="005B22A4"/>
    <w:rsid w:val="005C5E0F"/>
    <w:rsid w:val="005D0CC9"/>
    <w:rsid w:val="005F58F3"/>
    <w:rsid w:val="00604F37"/>
    <w:rsid w:val="00615E55"/>
    <w:rsid w:val="006268F6"/>
    <w:rsid w:val="00634C74"/>
    <w:rsid w:val="00653339"/>
    <w:rsid w:val="006556D3"/>
    <w:rsid w:val="00665B5B"/>
    <w:rsid w:val="00682DC9"/>
    <w:rsid w:val="0069299D"/>
    <w:rsid w:val="006942C3"/>
    <w:rsid w:val="006A4AED"/>
    <w:rsid w:val="006E0636"/>
    <w:rsid w:val="006E528B"/>
    <w:rsid w:val="006F4543"/>
    <w:rsid w:val="006F6215"/>
    <w:rsid w:val="0070368B"/>
    <w:rsid w:val="00725701"/>
    <w:rsid w:val="00745139"/>
    <w:rsid w:val="007540AD"/>
    <w:rsid w:val="0076407E"/>
    <w:rsid w:val="007672FA"/>
    <w:rsid w:val="00795310"/>
    <w:rsid w:val="00795E94"/>
    <w:rsid w:val="007D3BFA"/>
    <w:rsid w:val="007E59DC"/>
    <w:rsid w:val="007F33DF"/>
    <w:rsid w:val="00801250"/>
    <w:rsid w:val="008308A5"/>
    <w:rsid w:val="008435BF"/>
    <w:rsid w:val="008451A0"/>
    <w:rsid w:val="0085393B"/>
    <w:rsid w:val="00856C5F"/>
    <w:rsid w:val="008752B0"/>
    <w:rsid w:val="00881FCD"/>
    <w:rsid w:val="008840EB"/>
    <w:rsid w:val="008E5D3A"/>
    <w:rsid w:val="00903F5D"/>
    <w:rsid w:val="009065E1"/>
    <w:rsid w:val="00927901"/>
    <w:rsid w:val="00940A62"/>
    <w:rsid w:val="00944A99"/>
    <w:rsid w:val="00947586"/>
    <w:rsid w:val="00964659"/>
    <w:rsid w:val="00973EB7"/>
    <w:rsid w:val="00977E2B"/>
    <w:rsid w:val="00992A86"/>
    <w:rsid w:val="00993107"/>
    <w:rsid w:val="009A4780"/>
    <w:rsid w:val="009D777C"/>
    <w:rsid w:val="009E0A99"/>
    <w:rsid w:val="009E3373"/>
    <w:rsid w:val="00A808D6"/>
    <w:rsid w:val="00AA03B9"/>
    <w:rsid w:val="00AA1F9A"/>
    <w:rsid w:val="00AB5AC9"/>
    <w:rsid w:val="00AD6DCD"/>
    <w:rsid w:val="00AE06DC"/>
    <w:rsid w:val="00AE3862"/>
    <w:rsid w:val="00AF0383"/>
    <w:rsid w:val="00AF61D6"/>
    <w:rsid w:val="00B37AAB"/>
    <w:rsid w:val="00B95C95"/>
    <w:rsid w:val="00BB3085"/>
    <w:rsid w:val="00BB7F1D"/>
    <w:rsid w:val="00BD3755"/>
    <w:rsid w:val="00C157AE"/>
    <w:rsid w:val="00C25F61"/>
    <w:rsid w:val="00C34589"/>
    <w:rsid w:val="00C53E5C"/>
    <w:rsid w:val="00C77473"/>
    <w:rsid w:val="00CA0F82"/>
    <w:rsid w:val="00CA1B64"/>
    <w:rsid w:val="00CA5559"/>
    <w:rsid w:val="00CA6792"/>
    <w:rsid w:val="00CB337E"/>
    <w:rsid w:val="00CB5BD1"/>
    <w:rsid w:val="00CB5F7A"/>
    <w:rsid w:val="00CD1989"/>
    <w:rsid w:val="00CD6512"/>
    <w:rsid w:val="00CE4CBA"/>
    <w:rsid w:val="00CF00D9"/>
    <w:rsid w:val="00CF3CC9"/>
    <w:rsid w:val="00CF7CC6"/>
    <w:rsid w:val="00D03B17"/>
    <w:rsid w:val="00D14697"/>
    <w:rsid w:val="00D95C47"/>
    <w:rsid w:val="00D97FED"/>
    <w:rsid w:val="00DD7DB5"/>
    <w:rsid w:val="00E04278"/>
    <w:rsid w:val="00E050E8"/>
    <w:rsid w:val="00E214C5"/>
    <w:rsid w:val="00E274DD"/>
    <w:rsid w:val="00E30807"/>
    <w:rsid w:val="00E358A2"/>
    <w:rsid w:val="00E40357"/>
    <w:rsid w:val="00E45100"/>
    <w:rsid w:val="00E62A39"/>
    <w:rsid w:val="00E6325B"/>
    <w:rsid w:val="00E76D30"/>
    <w:rsid w:val="00E778E6"/>
    <w:rsid w:val="00E86CFB"/>
    <w:rsid w:val="00E9771E"/>
    <w:rsid w:val="00ED2385"/>
    <w:rsid w:val="00ED2D0E"/>
    <w:rsid w:val="00EF2D11"/>
    <w:rsid w:val="00EF4CA7"/>
    <w:rsid w:val="00F02275"/>
    <w:rsid w:val="00F07863"/>
    <w:rsid w:val="00F262E4"/>
    <w:rsid w:val="00F40DDC"/>
    <w:rsid w:val="00F53C96"/>
    <w:rsid w:val="00F603E4"/>
    <w:rsid w:val="00F605EC"/>
    <w:rsid w:val="00F6269D"/>
    <w:rsid w:val="00F638A2"/>
    <w:rsid w:val="00F951BF"/>
    <w:rsid w:val="00FC054A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8F6"/>
    <w:rPr>
      <w:sz w:val="18"/>
      <w:szCs w:val="18"/>
    </w:rPr>
  </w:style>
  <w:style w:type="paragraph" w:styleId="a5">
    <w:name w:val="List Paragraph"/>
    <w:basedOn w:val="a"/>
    <w:uiPriority w:val="34"/>
    <w:qFormat/>
    <w:rsid w:val="006268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Company>微软公司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2018-11-27T02:28:00Z</cp:lastPrinted>
  <dcterms:created xsi:type="dcterms:W3CDTF">2017-06-16T06:19:00Z</dcterms:created>
  <dcterms:modified xsi:type="dcterms:W3CDTF">2020-11-18T05:30:00Z</dcterms:modified>
</cp:coreProperties>
</file>